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_Hlk132364244"/>
      <w:r>
        <w:rPr>
          <w:rFonts w:hint="eastAsia" w:ascii="Times New Roman" w:hAnsi="Times New Roman" w:eastAsia="方正小标宋_GBK"/>
          <w:sz w:val="44"/>
          <w:szCs w:val="44"/>
        </w:rPr>
        <w:t>递补入围体检考生名单（第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三</w:t>
      </w:r>
      <w:r>
        <w:rPr>
          <w:rFonts w:hint="eastAsia" w:ascii="Times New Roman" w:hAnsi="Times New Roman" w:eastAsia="方正小标宋_GBK"/>
          <w:sz w:val="44"/>
          <w:szCs w:val="44"/>
        </w:rPr>
        <w:t>批）</w:t>
      </w:r>
    </w:p>
    <w:p>
      <w:pPr>
        <w:spacing w:line="360" w:lineRule="exact"/>
        <w:jc w:val="center"/>
        <w:rPr>
          <w:rFonts w:ascii="Calibri" w:hAnsi="Calibri" w:eastAsia="宋体" w:cs="Times New Roman"/>
          <w:b/>
          <w:sz w:val="24"/>
        </w:rPr>
      </w:pPr>
      <w:r>
        <w:rPr>
          <w:rFonts w:hint="eastAsia" w:ascii="Calibri" w:hAnsi="Calibri" w:eastAsia="宋体" w:cs="Times New Roman"/>
          <w:b/>
          <w:sz w:val="24"/>
        </w:rPr>
        <w:t>（同一职位按准考证号排序）</w:t>
      </w:r>
    </w:p>
    <w:bookmarkEnd w:id="0"/>
    <w:p>
      <w:pPr>
        <w:spacing w:line="560" w:lineRule="exact"/>
        <w:jc w:val="center"/>
        <w:rPr>
          <w:rFonts w:ascii="Times New Roman" w:hAnsi="Times New Roman"/>
        </w:rPr>
      </w:pPr>
    </w:p>
    <w:tbl>
      <w:tblPr>
        <w:tblStyle w:val="4"/>
        <w:tblW w:w="8662" w:type="dxa"/>
        <w:jc w:val="center"/>
        <w:tblInd w:w="93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4803"/>
        <w:gridCol w:w="2321"/>
        <w:gridCol w:w="1538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4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color w:val="000000"/>
                <w:kern w:val="0"/>
                <w:sz w:val="24"/>
                <w:szCs w:val="24"/>
              </w:rPr>
              <w:t>职位名称及职位代码</w:t>
            </w:r>
          </w:p>
        </w:tc>
        <w:tc>
          <w:tcPr>
            <w:tcW w:w="2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color w:val="000000"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黑体_GBK" w:hAnsi="宋体" w:eastAsia="方正黑体_GBK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4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  <w:t>皇岗海关法规管理一级行政执法员（一）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职位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3001100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val="en-US" w:eastAsia="zh-CN"/>
              </w:rPr>
              <w:t>01010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129333030900710</w:t>
            </w: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  <w:t>周希正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4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  <w:t>深圳湾海关监管一级行政执法员（三）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职位</w:t>
            </w:r>
          </w:p>
          <w:p>
            <w:pPr>
              <w:widowControl/>
              <w:spacing w:line="320" w:lineRule="exact"/>
              <w:jc w:val="center"/>
              <w:rPr>
                <w:rFonts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3001100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val="en-US" w:eastAsia="zh-CN"/>
              </w:rPr>
              <w:t>03020</w:t>
            </w: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23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129350020300714</w:t>
            </w:r>
          </w:p>
        </w:tc>
        <w:tc>
          <w:tcPr>
            <w:tcW w:w="15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宋体"/>
                <w:kern w:val="0"/>
                <w:sz w:val="24"/>
                <w:szCs w:val="24"/>
                <w:highlight w:val="none"/>
                <w:lang w:eastAsia="zh-CN"/>
              </w:rPr>
              <w:t>吴云龙</w:t>
            </w:r>
          </w:p>
        </w:tc>
      </w:tr>
    </w:tbl>
    <w:p>
      <w:pPr>
        <w:rPr>
          <w:rFonts w:ascii="Times New Roman" w:hAnsi="Times New Roman" w:eastAsia="方正仿宋_GBK"/>
          <w:color w:val="00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52058"/>
    <w:rsid w:val="000A260B"/>
    <w:rsid w:val="000B2A94"/>
    <w:rsid w:val="0010732C"/>
    <w:rsid w:val="001C33C4"/>
    <w:rsid w:val="002665BF"/>
    <w:rsid w:val="002D01C3"/>
    <w:rsid w:val="00336018"/>
    <w:rsid w:val="003539A0"/>
    <w:rsid w:val="00495E96"/>
    <w:rsid w:val="004C766E"/>
    <w:rsid w:val="00511E91"/>
    <w:rsid w:val="00557CBB"/>
    <w:rsid w:val="006561F2"/>
    <w:rsid w:val="006D4A98"/>
    <w:rsid w:val="006E20CE"/>
    <w:rsid w:val="007D3A72"/>
    <w:rsid w:val="00845BBA"/>
    <w:rsid w:val="008737D5"/>
    <w:rsid w:val="00904716"/>
    <w:rsid w:val="00951AA2"/>
    <w:rsid w:val="009714F4"/>
    <w:rsid w:val="009A633F"/>
    <w:rsid w:val="00A17CA5"/>
    <w:rsid w:val="00A249C2"/>
    <w:rsid w:val="00B064F8"/>
    <w:rsid w:val="00B42BCF"/>
    <w:rsid w:val="00B42FAB"/>
    <w:rsid w:val="00BB0335"/>
    <w:rsid w:val="00C52058"/>
    <w:rsid w:val="00C615E8"/>
    <w:rsid w:val="00C76FDC"/>
    <w:rsid w:val="00D45588"/>
    <w:rsid w:val="00D8745B"/>
    <w:rsid w:val="00DF2CD1"/>
    <w:rsid w:val="00E433AA"/>
    <w:rsid w:val="00EB3CC5"/>
    <w:rsid w:val="00F34760"/>
    <w:rsid w:val="00F60429"/>
    <w:rsid w:val="00F91AA0"/>
    <w:rsid w:val="00FB11A1"/>
    <w:rsid w:val="31F4244F"/>
    <w:rsid w:val="416C162A"/>
    <w:rsid w:val="7796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Lines>1</Lines>
  <Paragraphs>1</Paragraphs>
  <TotalTime>124</TotalTime>
  <ScaleCrop>false</ScaleCrop>
  <LinksUpToDate>false</LinksUpToDate>
  <CharactersWithSpaces>159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2023-04-14T02:20:00Z</dcterms:created>
  <dc:creator>Windows 用户</dc:creator>
  <cp:lastModifiedBy>Zeng_kai</cp:lastModifiedBy>
  <cp:lastPrinted>2023-04-15T05:18:00Z</cp:lastPrinted>
  <dcterms:modified xsi:type="dcterms:W3CDTF">2026-04-03T06:43:27Z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